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1439" w:rsidRPr="00E71439" w:rsidRDefault="00101A15" w:rsidP="00E7143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Your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71439" w:rsidRPr="00E71439">
        <w:rPr>
          <w:rFonts w:ascii="Times New Roman" w:hAnsi="Times New Roman" w:cs="Times New Roman"/>
          <w:sz w:val="24"/>
          <w:szCs w:val="24"/>
        </w:rPr>
        <w:t>Name</w:t>
      </w:r>
    </w:p>
    <w:p w:rsidR="00E71439" w:rsidRPr="00E71439" w:rsidRDefault="00101A15" w:rsidP="00E7143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</w:t>
      </w:r>
    </w:p>
    <w:p w:rsidR="00E71439" w:rsidRPr="00E71439" w:rsidRDefault="00E71439" w:rsidP="00E7143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71439">
        <w:rPr>
          <w:rFonts w:ascii="Times New Roman" w:hAnsi="Times New Roman" w:cs="Times New Roman"/>
          <w:sz w:val="24"/>
          <w:szCs w:val="24"/>
        </w:rPr>
        <w:t>ENC 1102</w:t>
      </w:r>
    </w:p>
    <w:p w:rsidR="00E71439" w:rsidRPr="00E71439" w:rsidRDefault="005E679F" w:rsidP="00823A7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Due Date</w:t>
      </w:r>
    </w:p>
    <w:tbl>
      <w:tblPr>
        <w:tblStyle w:val="TableGrid"/>
        <w:tblW w:w="0" w:type="auto"/>
        <w:tblCellSpacing w:w="21" w:type="dxa"/>
        <w:tblCellMar>
          <w:left w:w="115" w:type="dxa"/>
          <w:right w:w="115" w:type="dxa"/>
        </w:tblCellMar>
        <w:tblLook w:val="04A0"/>
      </w:tblPr>
      <w:tblGrid>
        <w:gridCol w:w="9660"/>
      </w:tblGrid>
      <w:tr w:rsidR="00364CEB" w:rsidRPr="00823A7D" w:rsidTr="001D5CBC">
        <w:trPr>
          <w:tblCellSpacing w:w="21" w:type="dxa"/>
        </w:trPr>
        <w:tc>
          <w:tcPr>
            <w:tcW w:w="9576" w:type="dxa"/>
            <w:shd w:val="clear" w:color="auto" w:fill="D9D9D9" w:themeFill="background1" w:themeFillShade="D9"/>
          </w:tcPr>
          <w:p w:rsidR="00364CEB" w:rsidRPr="00E71439" w:rsidRDefault="002342AC" w:rsidP="001D5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 Doll</w:t>
            </w:r>
            <w:r w:rsidR="00364C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House</w:t>
            </w:r>
            <w:r w:rsidR="00364CEB" w:rsidRPr="00E7143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: </w:t>
            </w:r>
            <w:r w:rsidR="00364CEB" w:rsidRPr="00E71439">
              <w:rPr>
                <w:rFonts w:ascii="Times New Roman" w:hAnsi="Times New Roman" w:cs="Times New Roman"/>
                <w:b/>
                <w:sz w:val="24"/>
                <w:szCs w:val="24"/>
              </w:rPr>
              <w:t>Contrasts</w:t>
            </w:r>
          </w:p>
          <w:p w:rsidR="00364CEB" w:rsidRPr="00823A7D" w:rsidRDefault="00364CEB" w:rsidP="001D5C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 Doll’s House</w:t>
            </w:r>
            <w:r w:rsidRPr="00823A7D">
              <w:rPr>
                <w:rFonts w:ascii="Times New Roman" w:hAnsi="Times New Roman" w:cs="Times New Roman"/>
                <w:sz w:val="24"/>
                <w:szCs w:val="24"/>
              </w:rPr>
              <w:t xml:space="preserve"> is full of contrast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ing characters and idea</w:t>
            </w:r>
            <w:r w:rsidRPr="00823A7D">
              <w:rPr>
                <w:rFonts w:ascii="Times New Roman" w:hAnsi="Times New Roman" w:cs="Times New Roman"/>
                <w:sz w:val="24"/>
                <w:szCs w:val="24"/>
              </w:rPr>
              <w:t>s. Analyze the following contrasts and trace the way they are developed in the play.</w:t>
            </w:r>
          </w:p>
        </w:tc>
      </w:tr>
      <w:tr w:rsidR="00364CEB" w:rsidRPr="00823A7D" w:rsidTr="005E679F">
        <w:trPr>
          <w:trHeight w:val="5477"/>
          <w:tblCellSpacing w:w="21" w:type="dxa"/>
        </w:trPr>
        <w:tc>
          <w:tcPr>
            <w:tcW w:w="9576" w:type="dxa"/>
          </w:tcPr>
          <w:p w:rsidR="00364CEB" w:rsidRDefault="00364CEB" w:rsidP="001D5CBC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Helmer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and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Krogstad</w:t>
            </w:r>
            <w:proofErr w:type="spellEnd"/>
          </w:p>
          <w:p w:rsidR="00364CEB" w:rsidRDefault="00364CEB" w:rsidP="001D5CB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CEB" w:rsidRPr="00823A7D" w:rsidRDefault="00364CEB" w:rsidP="001D5CBC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4CEB" w:rsidRPr="00823A7D" w:rsidTr="005E679F">
        <w:trPr>
          <w:trHeight w:val="4019"/>
          <w:tblCellSpacing w:w="21" w:type="dxa"/>
        </w:trPr>
        <w:tc>
          <w:tcPr>
            <w:tcW w:w="9576" w:type="dxa"/>
          </w:tcPr>
          <w:p w:rsidR="00364CEB" w:rsidRDefault="00364CEB" w:rsidP="001D5CBC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Nora and Kristina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Linde</w:t>
            </w:r>
            <w:proofErr w:type="spellEnd"/>
          </w:p>
          <w:p w:rsidR="005E679F" w:rsidRDefault="005E679F" w:rsidP="001D5CB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679F" w:rsidRPr="005E679F" w:rsidRDefault="005E679F" w:rsidP="001D5CB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4CEB" w:rsidRPr="00823A7D" w:rsidTr="005E679F">
        <w:trPr>
          <w:trHeight w:val="6539"/>
          <w:tblCellSpacing w:w="21" w:type="dxa"/>
        </w:trPr>
        <w:tc>
          <w:tcPr>
            <w:tcW w:w="9576" w:type="dxa"/>
          </w:tcPr>
          <w:p w:rsidR="005E679F" w:rsidRDefault="00364CEB" w:rsidP="001D5CBC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Appearance and </w:t>
            </w:r>
            <w:r w:rsidRPr="00823A7D">
              <w:rPr>
                <w:rFonts w:ascii="Times New Roman" w:hAnsi="Times New Roman" w:cs="Times New Roman"/>
                <w:b/>
                <w:sz w:val="24"/>
                <w:szCs w:val="24"/>
              </w:rPr>
              <w:t>Reality</w:t>
            </w:r>
          </w:p>
          <w:p w:rsidR="005E679F" w:rsidRPr="005E679F" w:rsidRDefault="005E679F" w:rsidP="001D5CB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679F" w:rsidRPr="00823A7D" w:rsidRDefault="005E679F" w:rsidP="001D5CBC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4CEB" w:rsidRPr="00823A7D" w:rsidTr="005E679F">
        <w:trPr>
          <w:trHeight w:val="5999"/>
          <w:tblCellSpacing w:w="21" w:type="dxa"/>
        </w:trPr>
        <w:tc>
          <w:tcPr>
            <w:tcW w:w="9576" w:type="dxa"/>
          </w:tcPr>
          <w:p w:rsidR="00364CEB" w:rsidRDefault="00364CEB" w:rsidP="001D5CBC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Morality and Legality</w:t>
            </w:r>
          </w:p>
          <w:p w:rsidR="005E679F" w:rsidRPr="005E679F" w:rsidRDefault="005E679F" w:rsidP="001D5CB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CEB" w:rsidRPr="00823A7D" w:rsidRDefault="00364CEB" w:rsidP="001D5CBC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4CEB" w:rsidRPr="00823A7D" w:rsidTr="005E679F">
        <w:trPr>
          <w:trHeight w:val="6089"/>
          <w:tblCellSpacing w:w="21" w:type="dxa"/>
        </w:trPr>
        <w:tc>
          <w:tcPr>
            <w:tcW w:w="9576" w:type="dxa"/>
          </w:tcPr>
          <w:p w:rsidR="00364CEB" w:rsidRDefault="00364CEB" w:rsidP="001D5CB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Men’s and Women’s Roles</w:t>
            </w:r>
          </w:p>
          <w:p w:rsidR="00364CEB" w:rsidRDefault="00364CEB" w:rsidP="001D5CB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CEB" w:rsidRPr="00823A7D" w:rsidRDefault="00364CEB" w:rsidP="001D5CBC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71439" w:rsidRPr="00E71439" w:rsidRDefault="00E71439" w:rsidP="00E7143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E71439" w:rsidRPr="00E7143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04B7" w:rsidRDefault="001C04B7" w:rsidP="00E71439">
      <w:pPr>
        <w:spacing w:after="0" w:line="240" w:lineRule="auto"/>
      </w:pPr>
      <w:r>
        <w:separator/>
      </w:r>
    </w:p>
  </w:endnote>
  <w:endnote w:type="continuationSeparator" w:id="0">
    <w:p w:rsidR="001C04B7" w:rsidRDefault="001C04B7" w:rsidP="00E71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04B7" w:rsidRDefault="001C04B7" w:rsidP="00E71439">
      <w:pPr>
        <w:spacing w:after="0" w:line="240" w:lineRule="auto"/>
      </w:pPr>
      <w:r>
        <w:separator/>
      </w:r>
    </w:p>
  </w:footnote>
  <w:footnote w:type="continuationSeparator" w:id="0">
    <w:p w:rsidR="001C04B7" w:rsidRDefault="001C04B7" w:rsidP="00E714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439" w:rsidRDefault="00E71439" w:rsidP="00D10DDF">
    <w:pPr>
      <w:pStyle w:val="Header"/>
      <w:jc w:val="right"/>
    </w:pPr>
    <w:fldSimple w:instr=" PAGE   \* MERGEFORMAT ">
      <w:r w:rsidR="002342AC">
        <w:rPr>
          <w:noProof/>
        </w:rPr>
        <w:t>1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40643"/>
    <w:multiLevelType w:val="hybridMultilevel"/>
    <w:tmpl w:val="476A37BA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71439"/>
    <w:rsid w:val="00101A15"/>
    <w:rsid w:val="001C04B7"/>
    <w:rsid w:val="001D5CBC"/>
    <w:rsid w:val="002342AC"/>
    <w:rsid w:val="00364CEB"/>
    <w:rsid w:val="005E679F"/>
    <w:rsid w:val="006B6C14"/>
    <w:rsid w:val="00823A7D"/>
    <w:rsid w:val="00D10DDF"/>
    <w:rsid w:val="00E71439"/>
    <w:rsid w:val="00EC74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1439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714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E71439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E714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71439"/>
    <w:rPr>
      <w:rFonts w:cs="Times New Roman"/>
    </w:rPr>
  </w:style>
  <w:style w:type="table" w:styleId="TableGrid">
    <w:name w:val="Table Grid"/>
    <w:basedOn w:val="TableNormal"/>
    <w:uiPriority w:val="59"/>
    <w:rsid w:val="00823A7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</Words>
  <Characters>291</Characters>
  <Application>Microsoft Office Word</Application>
  <DocSecurity>0</DocSecurity>
  <Lines>2</Lines>
  <Paragraphs>1</Paragraphs>
  <ScaleCrop>false</ScaleCrop>
  <Company>Seminole Community College</Company>
  <LinksUpToDate>false</LinksUpToDate>
  <CharactersWithSpaces>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SCC</dc:creator>
  <cp:lastModifiedBy>Ruth</cp:lastModifiedBy>
  <cp:revision>2</cp:revision>
  <dcterms:created xsi:type="dcterms:W3CDTF">2017-08-05T16:15:00Z</dcterms:created>
  <dcterms:modified xsi:type="dcterms:W3CDTF">2017-08-05T16:15:00Z</dcterms:modified>
</cp:coreProperties>
</file>